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346CFE" w14:textId="77777777" w:rsidR="001B7EF0" w:rsidRPr="001B7EF0" w:rsidRDefault="001B7EF0" w:rsidP="001B7EF0">
      <w:pPr>
        <w:rPr>
          <w:sz w:val="28"/>
          <w:szCs w:val="28"/>
        </w:rPr>
      </w:pPr>
      <w:r w:rsidRPr="001B7EF0">
        <w:rPr>
          <w:b/>
          <w:bCs/>
          <w:sz w:val="28"/>
          <w:szCs w:val="28"/>
        </w:rPr>
        <w:t>David Thompson</w:t>
      </w:r>
      <w:r w:rsidRPr="001B7EF0">
        <w:rPr>
          <w:sz w:val="28"/>
          <w:szCs w:val="28"/>
        </w:rPr>
        <w:br/>
        <w:t>Project Manager</w:t>
      </w:r>
      <w:r w:rsidRPr="001B7EF0">
        <w:rPr>
          <w:sz w:val="28"/>
          <w:szCs w:val="28"/>
        </w:rPr>
        <w:br/>
        <w:t>NextGen Analytics</w:t>
      </w:r>
      <w:r w:rsidRPr="001B7EF0">
        <w:rPr>
          <w:sz w:val="28"/>
          <w:szCs w:val="28"/>
        </w:rPr>
        <w:br/>
        <w:t>San Francisco, CA</w:t>
      </w:r>
    </w:p>
    <w:p w14:paraId="6A46115B" w14:textId="77777777" w:rsidR="001B7EF0" w:rsidRPr="001B7EF0" w:rsidRDefault="001B7EF0" w:rsidP="001B7EF0">
      <w:pPr>
        <w:rPr>
          <w:sz w:val="28"/>
          <w:szCs w:val="28"/>
        </w:rPr>
      </w:pPr>
      <w:r w:rsidRPr="001B7EF0">
        <w:rPr>
          <w:b/>
          <w:bCs/>
          <w:sz w:val="28"/>
          <w:szCs w:val="28"/>
        </w:rPr>
        <w:t>Date:</w:t>
      </w:r>
      <w:r w:rsidRPr="001B7EF0">
        <w:rPr>
          <w:sz w:val="28"/>
          <w:szCs w:val="28"/>
        </w:rPr>
        <w:t xml:space="preserve"> March 30, 2026</w:t>
      </w:r>
    </w:p>
    <w:p w14:paraId="1D14BC08" w14:textId="77777777" w:rsidR="001B7EF0" w:rsidRPr="001B7EF0" w:rsidRDefault="001B7EF0" w:rsidP="001B7EF0">
      <w:pPr>
        <w:rPr>
          <w:sz w:val="28"/>
          <w:szCs w:val="28"/>
        </w:rPr>
      </w:pPr>
      <w:r w:rsidRPr="001B7EF0">
        <w:rPr>
          <w:b/>
          <w:bCs/>
          <w:sz w:val="28"/>
          <w:szCs w:val="28"/>
        </w:rPr>
        <w:t>Subject: Recommendation Letter for Olivia Reed</w:t>
      </w:r>
    </w:p>
    <w:p w14:paraId="3F7E4EEE" w14:textId="77777777" w:rsidR="001B7EF0" w:rsidRPr="001B7EF0" w:rsidRDefault="001B7EF0" w:rsidP="001B7EF0">
      <w:pPr>
        <w:rPr>
          <w:sz w:val="28"/>
          <w:szCs w:val="28"/>
        </w:rPr>
      </w:pPr>
      <w:r w:rsidRPr="001B7EF0">
        <w:rPr>
          <w:b/>
          <w:bCs/>
          <w:sz w:val="28"/>
          <w:szCs w:val="28"/>
        </w:rPr>
        <w:t>Dear Sir or Madam,</w:t>
      </w:r>
    </w:p>
    <w:p w14:paraId="6BA6D9FF" w14:textId="77777777" w:rsidR="001B7EF0" w:rsidRPr="001B7EF0" w:rsidRDefault="001B7EF0" w:rsidP="001B7EF0">
      <w:pPr>
        <w:rPr>
          <w:sz w:val="28"/>
          <w:szCs w:val="28"/>
        </w:rPr>
      </w:pPr>
      <w:r w:rsidRPr="001B7EF0">
        <w:rPr>
          <w:sz w:val="28"/>
          <w:szCs w:val="28"/>
        </w:rPr>
        <w:t>I am writing to recommend Olivia Reed based on my experience working with her in a professional setting. Over the past two years, she has consistently demonstrated reliability, professionalism, and a strong work ethic.</w:t>
      </w:r>
    </w:p>
    <w:p w14:paraId="7B060E29" w14:textId="77777777" w:rsidR="001B7EF0" w:rsidRPr="001B7EF0" w:rsidRDefault="001B7EF0" w:rsidP="001B7EF0">
      <w:pPr>
        <w:rPr>
          <w:sz w:val="28"/>
          <w:szCs w:val="28"/>
        </w:rPr>
      </w:pPr>
      <w:r w:rsidRPr="001B7EF0">
        <w:rPr>
          <w:sz w:val="28"/>
          <w:szCs w:val="28"/>
        </w:rPr>
        <w:t>Olivia approaches her work with dedication and maintains a positive attitude even in challenging situations. She communicates clearly, works well with others, and takes responsibility for her tasks.</w:t>
      </w:r>
    </w:p>
    <w:p w14:paraId="325A24EB" w14:textId="77777777" w:rsidR="001B7EF0" w:rsidRPr="001B7EF0" w:rsidRDefault="001B7EF0" w:rsidP="001B7EF0">
      <w:pPr>
        <w:rPr>
          <w:sz w:val="28"/>
          <w:szCs w:val="28"/>
        </w:rPr>
      </w:pPr>
      <w:r w:rsidRPr="001B7EF0">
        <w:rPr>
          <w:sz w:val="28"/>
          <w:szCs w:val="28"/>
        </w:rPr>
        <w:t>I am confident that Olivia will perform well in any role she takes on and will continue to grow professionally. I fully recommend her without hesitation.</w:t>
      </w:r>
    </w:p>
    <w:p w14:paraId="4747261C" w14:textId="77777777" w:rsidR="001B7EF0" w:rsidRPr="001B7EF0" w:rsidRDefault="001B7EF0" w:rsidP="001B7EF0">
      <w:pPr>
        <w:rPr>
          <w:sz w:val="28"/>
          <w:szCs w:val="28"/>
        </w:rPr>
      </w:pPr>
      <w:r w:rsidRPr="001B7EF0">
        <w:rPr>
          <w:sz w:val="28"/>
          <w:szCs w:val="28"/>
        </w:rPr>
        <w:t>Thank you for your consideration.</w:t>
      </w:r>
    </w:p>
    <w:p w14:paraId="0F8DD8BE" w14:textId="77777777" w:rsidR="001B7EF0" w:rsidRPr="001B7EF0" w:rsidRDefault="001B7EF0" w:rsidP="001B7EF0">
      <w:pPr>
        <w:rPr>
          <w:sz w:val="28"/>
          <w:szCs w:val="28"/>
        </w:rPr>
      </w:pPr>
      <w:r w:rsidRPr="001B7EF0">
        <w:rPr>
          <w:b/>
          <w:bCs/>
          <w:sz w:val="28"/>
          <w:szCs w:val="28"/>
        </w:rPr>
        <w:t>Sincerely,</w:t>
      </w:r>
      <w:r w:rsidRPr="001B7EF0">
        <w:rPr>
          <w:sz w:val="28"/>
          <w:szCs w:val="28"/>
        </w:rPr>
        <w:br/>
        <w:t>David Thompson</w:t>
      </w:r>
    </w:p>
    <w:p w14:paraId="1012A0B1" w14:textId="77777777" w:rsidR="009335B6" w:rsidRPr="001B7EF0" w:rsidRDefault="009335B6">
      <w:pPr>
        <w:rPr>
          <w:sz w:val="28"/>
          <w:szCs w:val="28"/>
        </w:rPr>
      </w:pPr>
    </w:p>
    <w:sectPr w:rsidR="009335B6" w:rsidRPr="001B7EF0" w:rsidSect="001B7EF0">
      <w:pgSz w:w="11906" w:h="16838"/>
      <w:pgMar w:top="568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EF0"/>
    <w:rsid w:val="001B7EF0"/>
    <w:rsid w:val="00235B17"/>
    <w:rsid w:val="00381F1E"/>
    <w:rsid w:val="009335B6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BC1424"/>
  <w15:chartTrackingRefBased/>
  <w15:docId w15:val="{DC841928-5638-4FE4-9F9D-B5223C484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7E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7E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7EF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7E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7EF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7E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7E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7E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7E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7EF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7EF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7EF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7EF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7EF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7E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7E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7E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7E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7E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7E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7E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7E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7E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7E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7E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7EF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7EF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7EF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7EF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2026-03-30T10:23:00Z</dcterms:created>
  <dcterms:modified xsi:type="dcterms:W3CDTF">2026-03-30T10:25:00Z</dcterms:modified>
</cp:coreProperties>
</file>