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A5FAD6" w14:textId="77777777" w:rsidR="00111B9B" w:rsidRPr="00111B9B" w:rsidRDefault="00111B9B" w:rsidP="00111B9B">
      <w:pPr>
        <w:rPr>
          <w:sz w:val="28"/>
          <w:szCs w:val="28"/>
        </w:rPr>
      </w:pPr>
      <w:r w:rsidRPr="00111B9B">
        <w:rPr>
          <w:b/>
          <w:bCs/>
          <w:sz w:val="28"/>
          <w:szCs w:val="28"/>
        </w:rPr>
        <w:t>Christopher Adams</w:t>
      </w:r>
      <w:r w:rsidRPr="00111B9B">
        <w:rPr>
          <w:sz w:val="28"/>
          <w:szCs w:val="28"/>
        </w:rPr>
        <w:br/>
        <w:t>903 Riverbend Lane</w:t>
      </w:r>
      <w:r w:rsidRPr="00111B9B">
        <w:rPr>
          <w:sz w:val="28"/>
          <w:szCs w:val="28"/>
        </w:rPr>
        <w:br/>
        <w:t>Phoenix, AZ 85004</w:t>
      </w:r>
    </w:p>
    <w:p w14:paraId="6394D7A8" w14:textId="77777777" w:rsidR="00111B9B" w:rsidRPr="00111B9B" w:rsidRDefault="00111B9B" w:rsidP="00111B9B">
      <w:pPr>
        <w:rPr>
          <w:sz w:val="28"/>
          <w:szCs w:val="28"/>
        </w:rPr>
      </w:pPr>
      <w:r w:rsidRPr="00111B9B">
        <w:rPr>
          <w:b/>
          <w:bCs/>
          <w:sz w:val="28"/>
          <w:szCs w:val="28"/>
        </w:rPr>
        <w:t>April 1, 2026</w:t>
      </w:r>
    </w:p>
    <w:p w14:paraId="60222D68" w14:textId="543AA3E5" w:rsidR="00111B9B" w:rsidRPr="00111B9B" w:rsidRDefault="00111B9B" w:rsidP="00111B9B">
      <w:pPr>
        <w:rPr>
          <w:sz w:val="28"/>
          <w:szCs w:val="28"/>
        </w:rPr>
      </w:pPr>
      <w:r w:rsidRPr="00111B9B">
        <w:rPr>
          <w:b/>
          <w:bCs/>
          <w:sz w:val="28"/>
          <w:szCs w:val="28"/>
        </w:rPr>
        <w:t>Ms. Laura Mitchell</w:t>
      </w:r>
      <w:r w:rsidRPr="00111B9B">
        <w:rPr>
          <w:sz w:val="28"/>
          <w:szCs w:val="28"/>
        </w:rPr>
        <w:br/>
        <w:t>Office Manager</w:t>
      </w:r>
      <w:r w:rsidRPr="00111B9B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111B9B">
        <w:rPr>
          <w:sz w:val="28"/>
          <w:szCs w:val="28"/>
        </w:rPr>
        <w:t>Stone Manufacturing</w:t>
      </w:r>
      <w:r w:rsidRPr="00111B9B">
        <w:rPr>
          <w:sz w:val="28"/>
          <w:szCs w:val="28"/>
        </w:rPr>
        <w:br/>
        <w:t>Phoenix, AZ 85034</w:t>
      </w:r>
    </w:p>
    <w:p w14:paraId="1A34E5C5" w14:textId="77777777" w:rsidR="00111B9B" w:rsidRPr="00111B9B" w:rsidRDefault="00111B9B" w:rsidP="00111B9B">
      <w:pPr>
        <w:rPr>
          <w:sz w:val="28"/>
          <w:szCs w:val="28"/>
        </w:rPr>
      </w:pPr>
      <w:r w:rsidRPr="00111B9B">
        <w:rPr>
          <w:b/>
          <w:bCs/>
          <w:sz w:val="28"/>
          <w:szCs w:val="28"/>
        </w:rPr>
        <w:t>Subject: Workplace Apology for Error in Task Handling</w:t>
      </w:r>
    </w:p>
    <w:p w14:paraId="7A5F7B1F" w14:textId="77777777" w:rsidR="00111B9B" w:rsidRPr="00111B9B" w:rsidRDefault="00111B9B" w:rsidP="00111B9B">
      <w:pPr>
        <w:rPr>
          <w:sz w:val="28"/>
          <w:szCs w:val="28"/>
        </w:rPr>
      </w:pPr>
      <w:r w:rsidRPr="00111B9B">
        <w:rPr>
          <w:b/>
          <w:bCs/>
          <w:sz w:val="28"/>
          <w:szCs w:val="28"/>
        </w:rPr>
        <w:t>Dear Ms. Mitchell,</w:t>
      </w:r>
    </w:p>
    <w:p w14:paraId="3C035C2F" w14:textId="77777777" w:rsidR="00111B9B" w:rsidRPr="00111B9B" w:rsidRDefault="00111B9B" w:rsidP="00111B9B">
      <w:pPr>
        <w:rPr>
          <w:sz w:val="28"/>
          <w:szCs w:val="28"/>
        </w:rPr>
      </w:pPr>
      <w:r w:rsidRPr="00111B9B">
        <w:rPr>
          <w:sz w:val="28"/>
          <w:szCs w:val="28"/>
        </w:rPr>
        <w:t>I would like to sincerely apologize for the error I made while handling the recent client file. I understand that this mistake may have caused confusion and additional work for the team.</w:t>
      </w:r>
    </w:p>
    <w:p w14:paraId="67F43DBB" w14:textId="77777777" w:rsidR="00111B9B" w:rsidRPr="00111B9B" w:rsidRDefault="00111B9B" w:rsidP="00111B9B">
      <w:pPr>
        <w:rPr>
          <w:sz w:val="28"/>
          <w:szCs w:val="28"/>
        </w:rPr>
      </w:pPr>
      <w:r w:rsidRPr="00111B9B">
        <w:rPr>
          <w:sz w:val="28"/>
          <w:szCs w:val="28"/>
        </w:rPr>
        <w:t>I take full responsibility for the oversight and understand the importance of accuracy and attention to detail in my role. I regret the inconvenience caused and appreciate the opportunity to correct the issue.</w:t>
      </w:r>
    </w:p>
    <w:p w14:paraId="1FF113CA" w14:textId="77777777" w:rsidR="00111B9B" w:rsidRPr="00111B9B" w:rsidRDefault="00111B9B" w:rsidP="00111B9B">
      <w:pPr>
        <w:rPr>
          <w:sz w:val="28"/>
          <w:szCs w:val="28"/>
        </w:rPr>
      </w:pPr>
      <w:r w:rsidRPr="00111B9B">
        <w:rPr>
          <w:sz w:val="28"/>
          <w:szCs w:val="28"/>
        </w:rPr>
        <w:t>I am taking steps to review my process more carefully and prevent similar mistakes in the future. Thank you for your understanding and continued guidance.</w:t>
      </w:r>
    </w:p>
    <w:p w14:paraId="7E90F296" w14:textId="77777777" w:rsidR="00111B9B" w:rsidRPr="00111B9B" w:rsidRDefault="00111B9B" w:rsidP="00111B9B">
      <w:pPr>
        <w:rPr>
          <w:sz w:val="28"/>
          <w:szCs w:val="28"/>
        </w:rPr>
      </w:pPr>
      <w:r w:rsidRPr="00111B9B">
        <w:rPr>
          <w:b/>
          <w:bCs/>
          <w:sz w:val="28"/>
          <w:szCs w:val="28"/>
        </w:rPr>
        <w:t>Sincerely,</w:t>
      </w:r>
      <w:r w:rsidRPr="00111B9B">
        <w:rPr>
          <w:sz w:val="28"/>
          <w:szCs w:val="28"/>
        </w:rPr>
        <w:br/>
      </w:r>
      <w:r w:rsidRPr="00111B9B">
        <w:rPr>
          <w:b/>
          <w:bCs/>
          <w:sz w:val="28"/>
          <w:szCs w:val="28"/>
        </w:rPr>
        <w:t>Christopher Adams</w:t>
      </w:r>
    </w:p>
    <w:p w14:paraId="33859B11" w14:textId="77777777" w:rsidR="009335B6" w:rsidRPr="00111B9B" w:rsidRDefault="009335B6">
      <w:pPr>
        <w:rPr>
          <w:sz w:val="28"/>
          <w:szCs w:val="28"/>
        </w:rPr>
      </w:pPr>
    </w:p>
    <w:sectPr w:rsidR="009335B6" w:rsidRPr="00111B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B9B"/>
    <w:rsid w:val="00111B9B"/>
    <w:rsid w:val="00235B17"/>
    <w:rsid w:val="00381F1E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59129"/>
  <w15:chartTrackingRefBased/>
  <w15:docId w15:val="{638E0FEF-2675-403C-B604-EFFCF8ED0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1B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1B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1B9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1B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1B9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1B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1B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1B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1B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1B9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1B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1B9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1B9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1B9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1B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1B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1B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1B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1B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1B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1B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1B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1B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1B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1B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1B9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1B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1B9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1B9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2026-04-03T06:34:00Z</dcterms:created>
  <dcterms:modified xsi:type="dcterms:W3CDTF">2026-04-03T06:36:00Z</dcterms:modified>
</cp:coreProperties>
</file>